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8C" w:rsidRPr="00DE087E" w:rsidRDefault="00DE087E" w:rsidP="007F6A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E087E">
        <w:rPr>
          <w:rFonts w:ascii="Times New Roman" w:hAnsi="Times New Roman" w:cs="Times New Roman"/>
          <w:b/>
          <w:i/>
          <w:sz w:val="24"/>
          <w:szCs w:val="24"/>
        </w:rPr>
        <w:t>Rezolvare</w:t>
      </w:r>
      <w:proofErr w:type="spellEnd"/>
      <w:r w:rsidRPr="00DE08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E087E" w:rsidRDefault="00DE087E" w:rsidP="007F6A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87E" w:rsidRDefault="00DE087E" w:rsidP="00DE08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Soluţia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 (</w:t>
      </w:r>
      <w:proofErr w:type="spellStart"/>
      <w:r w:rsidRPr="00A13259">
        <w:rPr>
          <w:rFonts w:ascii="Times New Roman" w:hAnsi="Times New Roman" w:cs="Times New Roman"/>
          <w:b/>
          <w:i/>
          <w:sz w:val="24"/>
          <w:szCs w:val="24"/>
        </w:rPr>
        <w:t>Zoltan</w:t>
      </w:r>
      <w:proofErr w:type="spellEnd"/>
      <w:r w:rsidRPr="00A132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3259">
        <w:rPr>
          <w:rFonts w:ascii="Times New Roman" w:hAnsi="Times New Roman" w:cs="Times New Roman"/>
          <w:b/>
          <w:i/>
          <w:sz w:val="24"/>
          <w:szCs w:val="24"/>
        </w:rPr>
        <w:t>Szabo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A13259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087E" w:rsidRPr="00A13259" w:rsidRDefault="00DE087E" w:rsidP="00DE08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trei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strict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crescătoare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cunoaște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rezultatul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comunicată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obține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Același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rezolvat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folosindu-mă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facilitățile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Excel.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generat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combinărilor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primelor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luate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câte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le-am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aranjat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crescător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tabelul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jos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liniile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conţin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îngroşate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discuţia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problemei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66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35"/>
        <w:gridCol w:w="331"/>
        <w:gridCol w:w="436"/>
        <w:gridCol w:w="331"/>
        <w:gridCol w:w="436"/>
        <w:gridCol w:w="331"/>
        <w:gridCol w:w="436"/>
        <w:gridCol w:w="962"/>
        <w:gridCol w:w="436"/>
        <w:gridCol w:w="331"/>
        <w:gridCol w:w="436"/>
        <w:gridCol w:w="331"/>
        <w:gridCol w:w="436"/>
        <w:gridCol w:w="331"/>
        <w:gridCol w:w="661"/>
      </w:tblGrid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273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297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429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693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819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1001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1287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2145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3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6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2730</w:t>
            </w:r>
          </w:p>
        </w:tc>
      </w:tr>
    </w:tbl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Observăm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singurele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care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neunic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aferent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(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altfel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spus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tabelul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nicio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linie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îngroşată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utilă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filtrat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rămase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au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rămas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nedeterminate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celelalte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spune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tbl>
      <w:tblPr>
        <w:tblW w:w="45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3"/>
        <w:gridCol w:w="223"/>
        <w:gridCol w:w="223"/>
        <w:gridCol w:w="223"/>
        <w:gridCol w:w="314"/>
        <w:gridCol w:w="224"/>
        <w:gridCol w:w="314"/>
        <w:gridCol w:w="948"/>
        <w:gridCol w:w="224"/>
        <w:gridCol w:w="224"/>
        <w:gridCol w:w="224"/>
        <w:gridCol w:w="224"/>
        <w:gridCol w:w="314"/>
        <w:gridCol w:w="224"/>
        <w:gridCol w:w="419"/>
      </w:tblGrid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DE087E" w:rsidRPr="00A13259" w:rsidTr="0010386A">
        <w:trPr>
          <w:trHeight w:val="300"/>
          <w:tblCellSpacing w:w="0" w:type="dxa"/>
        </w:trPr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1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420" w:type="dxa"/>
            <w:vAlign w:val="center"/>
            <w:hideMark/>
          </w:tcPr>
          <w:p w:rsidR="00DE087E" w:rsidRPr="00A13259" w:rsidRDefault="00DE087E" w:rsidP="001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</w:tbl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ştie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numai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lui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12,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soluţia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fiind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(3,4,5) cu S=12 </w:t>
      </w:r>
      <w:proofErr w:type="spellStart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P=60.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dialogul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continua cu replica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B: „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DE087E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Alte</w:t>
      </w:r>
      <w:proofErr w:type="spellEnd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variante</w:t>
      </w:r>
      <w:proofErr w:type="spellEnd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ale </w:t>
      </w:r>
      <w:proofErr w:type="spellStart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acestei</w:t>
      </w:r>
      <w:proofErr w:type="spellEnd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probleme</w:t>
      </w:r>
      <w:proofErr w:type="spellEnd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sunt</w:t>
      </w:r>
      <w:proofErr w:type="spellEnd"/>
      <w:r w:rsidRPr="00DE087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observ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dumneata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poţi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Asta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utilă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(1,4,15), cu S=20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P=60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observ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dumneata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poţi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Asta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utilă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(...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dialogul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sfârşeşte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există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triplete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aceeaşi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S=20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acelaşi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P=90,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adică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(1,9,10),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(2,3,15).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dumneata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cunoşti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dumneata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38, 39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permit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triplete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triplet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cauză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          (-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6,7,41,42)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(-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(1,3,4)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(8,14,15)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1680.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          (-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6,7,41,42)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(-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   (-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(1,3,4)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(8,14,15))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12 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(1,2,6),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celălalt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(1,3,4) 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recent.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1680,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(10,12,14),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celălalt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(8,14,15) 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eliminat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recent.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          (-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6,7,41,42)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(-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   (-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(1,3,4)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(8,14,15))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   (-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(1,2,6)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(10,12,14))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(2,3,4)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(8,13,15),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funcţie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cunoscute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cei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7.  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      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    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: (10,12,13)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      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    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     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pot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afla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B: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087E" w:rsidRPr="00A13259" w:rsidRDefault="00DE087E" w:rsidP="00DE0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Soluţie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: (6,14,15)</w:t>
      </w:r>
    </w:p>
    <w:p w:rsidR="00DE087E" w:rsidRDefault="00DE087E" w:rsidP="007F6A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87E" w:rsidRPr="00DE087E" w:rsidRDefault="00DE087E" w:rsidP="007F6A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F6A1B" w:rsidRPr="00DE087E" w:rsidRDefault="00DE087E" w:rsidP="007F6A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Soluţia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 (</w:t>
      </w:r>
      <w:proofErr w:type="spellStart"/>
      <w:r w:rsidR="007F6A1B" w:rsidRPr="00DE087E">
        <w:rPr>
          <w:rFonts w:ascii="Times New Roman" w:hAnsi="Times New Roman" w:cs="Times New Roman"/>
          <w:b/>
          <w:i/>
          <w:sz w:val="24"/>
          <w:szCs w:val="24"/>
        </w:rPr>
        <w:t>Ady</w:t>
      </w:r>
      <w:proofErr w:type="spellEnd"/>
      <w:r w:rsidR="007F6A1B" w:rsidRPr="00DE08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F6A1B" w:rsidRPr="00DE087E">
        <w:rPr>
          <w:rFonts w:ascii="Times New Roman" w:hAnsi="Times New Roman" w:cs="Times New Roman"/>
          <w:b/>
          <w:i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F6A1B" w:rsidRPr="00DE08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455 de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aşezare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numere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tabelul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jos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variantele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ordonate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coloana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sumei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„S”: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Matematicianul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nu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deduce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variantele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unice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marcate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A1.1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discuție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mult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atât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matematicianul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ştie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matematicianul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nu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deduce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numere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Asta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înseamnă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variantele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marcate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A1.2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imposibile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marcat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„x”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variantele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multiple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coloana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sumei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produsului</w:t>
      </w:r>
      <w:proofErr w:type="spellEnd"/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6A1B" w:rsidRPr="007F6A1B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315"/>
        <w:gridCol w:w="315"/>
        <w:gridCol w:w="315"/>
        <w:gridCol w:w="540"/>
        <w:gridCol w:w="540"/>
        <w:gridCol w:w="585"/>
        <w:gridCol w:w="585"/>
      </w:tblGrid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A1.1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A1.1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</w:tr>
      <w:tr w:rsidR="007F6A1B" w:rsidRPr="007F6A1B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7F6A1B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A1.1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A1.1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</w:tr>
    </w:tbl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Explicația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ştergerea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variantelor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marcate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A1.2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luăm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exemplu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41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0"/>
        <w:gridCol w:w="315"/>
        <w:gridCol w:w="315"/>
        <w:gridCol w:w="315"/>
        <w:gridCol w:w="540"/>
        <w:gridCol w:w="540"/>
        <w:gridCol w:w="585"/>
        <w:gridCol w:w="585"/>
      </w:tblGrid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presupunem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matematicianul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primit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El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3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cazuri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(126, 135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234).</w:t>
      </w:r>
    </w:p>
    <w:p w:rsidR="0057738F" w:rsidRPr="0057738F" w:rsidRDefault="007F6A1B" w:rsidP="00577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matematicianul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deduce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Asta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înseamnă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variantele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multiple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există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produsul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B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cunoaşte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afirmația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nu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cunoaşte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răspunsul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738F" w:rsidRPr="0057738F" w:rsidRDefault="0057738F" w:rsidP="0057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38F" w:rsidRPr="0057738F" w:rsidRDefault="0057738F" w:rsidP="0057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Eliminăm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variantele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marcate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cu A1.1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5773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A1.2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rămânem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cu 29 de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variante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care le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ordona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coloana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A1B" w:rsidRPr="0057738F" w:rsidRDefault="007F6A1B" w:rsidP="00577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38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Matematicianul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de A nu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deduce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numere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cu B2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variantele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738F">
        <w:rPr>
          <w:rFonts w:ascii="Times New Roman" w:eastAsia="Times New Roman" w:hAnsi="Times New Roman" w:cs="Times New Roman"/>
          <w:sz w:val="24"/>
          <w:szCs w:val="24"/>
        </w:rPr>
        <w:t>unice</w:t>
      </w:r>
      <w:proofErr w:type="spellEnd"/>
      <w:r w:rsidRPr="0057738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45"/>
        <w:gridCol w:w="960"/>
        <w:gridCol w:w="315"/>
        <w:gridCol w:w="315"/>
        <w:gridCol w:w="315"/>
        <w:gridCol w:w="540"/>
        <w:gridCol w:w="540"/>
        <w:gridCol w:w="585"/>
        <w:gridCol w:w="585"/>
      </w:tblGrid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34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</w:tbl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Eliminăm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obținem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41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0"/>
        <w:gridCol w:w="315"/>
        <w:gridCol w:w="315"/>
        <w:gridCol w:w="315"/>
        <w:gridCol w:w="540"/>
        <w:gridCol w:w="540"/>
        <w:gridCol w:w="585"/>
        <w:gridCol w:w="585"/>
      </w:tblGrid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F6A1B" w:rsidRPr="00A13259" w:rsidTr="007F6A1B">
        <w:trPr>
          <w:trHeight w:val="300"/>
          <w:tblCellSpacing w:w="0" w:type="dxa"/>
        </w:trPr>
        <w:tc>
          <w:tcPr>
            <w:tcW w:w="96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6A1B" w:rsidRPr="00A13259" w:rsidRDefault="007F6A1B" w:rsidP="007F6A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Matematicianul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ştie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varianta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unică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A1325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31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5"/>
        <w:gridCol w:w="315"/>
        <w:gridCol w:w="315"/>
        <w:gridCol w:w="540"/>
        <w:gridCol w:w="540"/>
        <w:gridCol w:w="585"/>
        <w:gridCol w:w="585"/>
      </w:tblGrid>
      <w:tr w:rsidR="007F6A1B" w:rsidRPr="00A13259" w:rsidTr="007F6A1B">
        <w:trPr>
          <w:trHeight w:val="300"/>
          <w:tblCellSpacing w:w="0" w:type="dxa"/>
        </w:trPr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31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13259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7F6A1B" w:rsidRPr="00A25155" w:rsidTr="007F6A1B">
        <w:trPr>
          <w:trHeight w:val="300"/>
          <w:tblCellSpacing w:w="0" w:type="dxa"/>
        </w:trPr>
        <w:tc>
          <w:tcPr>
            <w:tcW w:w="315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vAlign w:val="center"/>
            <w:hideMark/>
          </w:tcPr>
          <w:p w:rsidR="007F6A1B" w:rsidRPr="00A25155" w:rsidRDefault="007F6A1B" w:rsidP="007F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7F6A1B" w:rsidRDefault="007F6A1B" w:rsidP="007F6A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155" w:rsidRPr="00B27677" w:rsidRDefault="00B27677" w:rsidP="00B2767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7677">
        <w:rPr>
          <w:rFonts w:ascii="Times New Roman" w:hAnsi="Times New Roman" w:cs="Times New Roman"/>
          <w:b/>
          <w:i/>
          <w:sz w:val="24"/>
          <w:szCs w:val="24"/>
        </w:rPr>
        <w:t>Soluţia</w:t>
      </w:r>
      <w:proofErr w:type="spellEnd"/>
      <w:r w:rsidRPr="00B27677">
        <w:rPr>
          <w:rFonts w:ascii="Times New Roman" w:hAnsi="Times New Roman" w:cs="Times New Roman"/>
          <w:b/>
          <w:i/>
          <w:sz w:val="24"/>
          <w:szCs w:val="24"/>
        </w:rPr>
        <w:t xml:space="preserve"> 3 (</w:t>
      </w:r>
      <w:proofErr w:type="spellStart"/>
      <w:r w:rsidRPr="00B27677">
        <w:rPr>
          <w:rFonts w:ascii="Times New Roman" w:hAnsi="Times New Roman" w:cs="Times New Roman"/>
          <w:b/>
          <w:i/>
          <w:sz w:val="24"/>
          <w:szCs w:val="24"/>
        </w:rPr>
        <w:t>Ştefan</w:t>
      </w:r>
      <w:proofErr w:type="spellEnd"/>
      <w:r w:rsidRPr="00B27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27677">
        <w:rPr>
          <w:rFonts w:ascii="Times New Roman" w:hAnsi="Times New Roman" w:cs="Times New Roman"/>
          <w:b/>
          <w:i/>
          <w:sz w:val="24"/>
          <w:szCs w:val="24"/>
        </w:rPr>
        <w:t>Muntean</w:t>
      </w:r>
      <w:proofErr w:type="spellEnd"/>
      <w:r w:rsidRPr="00B27677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B27677" w:rsidRPr="00B27677" w:rsidRDefault="00B27677" w:rsidP="00B2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Unele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numere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sume</w:t>
      </w:r>
      <w:proofErr w:type="spellEnd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unice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(de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exemplu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1, 2, 3 are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6, care nu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mai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poate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obtinuta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alta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3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numere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distincte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6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este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</w:t>
      </w:r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unica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); la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fel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unele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produse</w:t>
      </w:r>
      <w:proofErr w:type="spellEnd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unice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(de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exemplu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27 nu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poate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obtinut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decat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1, 3, 9; 27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este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 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produs</w:t>
      </w:r>
      <w:proofErr w:type="spellEnd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unic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Sa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luam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rand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afirmatiile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celor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doi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matematicieni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1) </w:t>
      </w:r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„Nu pot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afla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numerele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...”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deci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nu 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primit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unica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2) </w:t>
      </w:r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„...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observ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ca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nici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dumneata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nu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poti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”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Matematicianul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stabileste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toate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posibile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 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primit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-o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constata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nici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una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dintre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nu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produs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unic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exemplu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daca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primit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13,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aceasta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putut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formata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1, 3, 9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atunci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stiut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deci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nu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mai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putut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face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afirmatia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sus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Singurele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nu pot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formate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produse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unice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20.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3) </w:t>
      </w:r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„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Asta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este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informatie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utila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...”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B face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acelasi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rationament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elimina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toate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nu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20.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4) </w:t>
      </w:r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„...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dar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nu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suficienta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ca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pot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determina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numerele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”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Sa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vedem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ramase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conform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rationamentului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mai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sus</w:t>
      </w:r>
      <w:proofErr w:type="spellEnd"/>
    </w:p>
    <w:tbl>
      <w:tblPr>
        <w:tblW w:w="25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15"/>
        <w:gridCol w:w="566"/>
        <w:gridCol w:w="566"/>
        <w:gridCol w:w="818"/>
      </w:tblGrid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78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84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88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112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144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154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156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198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216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252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270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280</w:t>
            </w:r>
          </w:p>
        </w:tc>
      </w:tr>
    </w:tbl>
    <w:p w:rsidR="00B27677" w:rsidRPr="00B27677" w:rsidRDefault="00B27677" w:rsidP="00B276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255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387"/>
        <w:gridCol w:w="386"/>
        <w:gridCol w:w="695"/>
        <w:gridCol w:w="695"/>
      </w:tblGrid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28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30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42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48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</w:t>
            </w:r>
          </w:p>
        </w:tc>
      </w:tr>
    </w:tbl>
    <w:p w:rsidR="00B27677" w:rsidRPr="00B27677" w:rsidRDefault="00B27677" w:rsidP="00B2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Observam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produsele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60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90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apar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2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ori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doua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tabele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Daca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avut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orice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alt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produs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putut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deduce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numerele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exemplu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produsul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48,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posibilele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</w:p>
    <w:tbl>
      <w:tblPr>
        <w:tblW w:w="249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336"/>
        <w:gridCol w:w="606"/>
        <w:gridCol w:w="606"/>
        <w:gridCol w:w="606"/>
      </w:tblGrid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</w:p>
        </w:tc>
      </w:tr>
      <w:tr w:rsidR="00B27677" w:rsidRPr="00B27677" w:rsidTr="00B27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77" w:rsidRPr="00B27677" w:rsidRDefault="00B27677" w:rsidP="00B2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767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</w:p>
        </w:tc>
      </w:tr>
    </w:tbl>
    <w:p w:rsidR="00B27677" w:rsidRPr="00B27677" w:rsidRDefault="00B27677" w:rsidP="00B2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Singura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 (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20)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este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2, 4, 6; in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cazul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asta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B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stiut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numerele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B 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primit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produsul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60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90.</w:t>
      </w:r>
    </w:p>
    <w:p w:rsidR="00B27677" w:rsidRPr="00B27677" w:rsidRDefault="00B27677" w:rsidP="00B2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5) </w:t>
      </w:r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„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Acum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pot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eu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le </w:t>
      </w:r>
      <w:proofErr w:type="spellStart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aflu</w:t>
      </w:r>
      <w:proofErr w:type="spellEnd"/>
      <w:r w:rsidRPr="00B2767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! „</w:t>
      </w:r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Daca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primit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20, nu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putut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afla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numerele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caci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combinatii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respecta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rationamentul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mai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sus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(1, 4, 15; 1, 9, 10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2, 3, 15).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Deci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are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suma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iar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numerele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Pr="00B2767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B276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3, 4, 5.</w:t>
      </w:r>
    </w:p>
    <w:p w:rsidR="00B27677" w:rsidRPr="00B27677" w:rsidRDefault="00B27677" w:rsidP="00B276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259" w:rsidRPr="00A25155" w:rsidRDefault="00A25155" w:rsidP="00A13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trimis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soluţie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2515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Dan </w:t>
      </w:r>
      <w:proofErr w:type="spellStart"/>
      <w:r w:rsidRPr="00A2515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Florescu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care 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gasit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combinaţia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251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1,3,4 (</w:t>
      </w:r>
      <w:proofErr w:type="spellStart"/>
      <w:r w:rsidRPr="00A251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suma</w:t>
      </w:r>
      <w:proofErr w:type="spellEnd"/>
      <w:r w:rsidRPr="00A251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</w:t>
      </w:r>
      <w:r w:rsidRPr="00A251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sectPr w:rsidR="00A13259" w:rsidRPr="00A25155" w:rsidSect="006F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6A1B"/>
    <w:rsid w:val="00060283"/>
    <w:rsid w:val="001E6547"/>
    <w:rsid w:val="00370E8E"/>
    <w:rsid w:val="0057738F"/>
    <w:rsid w:val="005B1CD9"/>
    <w:rsid w:val="006F5F8C"/>
    <w:rsid w:val="007F6A1B"/>
    <w:rsid w:val="00845D37"/>
    <w:rsid w:val="00895D2D"/>
    <w:rsid w:val="008E6822"/>
    <w:rsid w:val="00A13259"/>
    <w:rsid w:val="00A25155"/>
    <w:rsid w:val="00B27677"/>
    <w:rsid w:val="00C7421D"/>
    <w:rsid w:val="00D87B00"/>
    <w:rsid w:val="00DC3709"/>
    <w:rsid w:val="00DE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A1B"/>
    <w:rPr>
      <w:b/>
      <w:bCs/>
    </w:rPr>
  </w:style>
  <w:style w:type="character" w:customStyle="1" w:styleId="apple-converted-space">
    <w:name w:val="apple-converted-space"/>
    <w:basedOn w:val="DefaultParagraphFont"/>
    <w:rsid w:val="00A13259"/>
  </w:style>
  <w:style w:type="character" w:styleId="Emphasis">
    <w:name w:val="Emphasis"/>
    <w:basedOn w:val="DefaultParagraphFont"/>
    <w:uiPriority w:val="20"/>
    <w:qFormat/>
    <w:rsid w:val="00B276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5809</Words>
  <Characters>33116</Characters>
  <Application>Microsoft Office Word</Application>
  <DocSecurity>0</DocSecurity>
  <Lines>275</Lines>
  <Paragraphs>77</Paragraphs>
  <ScaleCrop>false</ScaleCrop>
  <Company/>
  <LinksUpToDate>false</LinksUpToDate>
  <CharactersWithSpaces>38848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aadrian</dc:creator>
  <cp:keywords/>
  <dc:description/>
  <cp:lastModifiedBy>aadrian</cp:lastModifiedBy>
  <cp:revision>12</cp:revision>
  <dcterms:created xsi:type="dcterms:W3CDTF">2014-10-17T20:04:00Z</dcterms:created>
  <dcterms:modified xsi:type="dcterms:W3CDTF">2014-10-31T15:05:00Z</dcterms:modified>
</cp:coreProperties>
</file>